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67" w:rsidRDefault="00EA4667" w:rsidP="003F768E">
      <w:pPr>
        <w:jc w:val="center"/>
      </w:pPr>
      <w:r w:rsidRPr="00EA4667">
        <w:rPr>
          <w:rFonts w:ascii="Arial CYR" w:eastAsia="Times New Roman" w:hAnsi="Arial CYR" w:cs="Arial CYR"/>
          <w:b/>
          <w:bCs/>
          <w:sz w:val="24"/>
          <w:szCs w:val="24"/>
        </w:rPr>
        <w:t>СВЕДЕНИЯ</w:t>
      </w:r>
    </w:p>
    <w:p w:rsidR="00EA4667" w:rsidRDefault="00EA4667" w:rsidP="003F768E">
      <w:pPr>
        <w:jc w:val="center"/>
      </w:pPr>
      <w:r w:rsidRPr="00EA4667">
        <w:rPr>
          <w:rFonts w:ascii="Arial CYR" w:eastAsia="Times New Roman" w:hAnsi="Arial CYR" w:cs="Arial CYR"/>
          <w:b/>
          <w:bCs/>
          <w:i/>
          <w:iCs/>
          <w:sz w:val="24"/>
          <w:szCs w:val="24"/>
        </w:rPr>
        <w:t xml:space="preserve">о </w:t>
      </w:r>
      <w:proofErr w:type="gramStart"/>
      <w:r w:rsidRPr="00EA4667">
        <w:rPr>
          <w:rFonts w:ascii="Arial CYR" w:eastAsia="Times New Roman" w:hAnsi="Arial CYR" w:cs="Arial CYR"/>
          <w:b/>
          <w:bCs/>
          <w:i/>
          <w:iCs/>
          <w:sz w:val="24"/>
          <w:szCs w:val="24"/>
        </w:rPr>
        <w:t>государственной</w:t>
      </w:r>
      <w:proofErr w:type="gramEnd"/>
      <w:r w:rsidRPr="00EA4667">
        <w:rPr>
          <w:rFonts w:ascii="Arial CYR" w:eastAsia="Times New Roman" w:hAnsi="Arial CYR" w:cs="Arial CYR"/>
          <w:b/>
          <w:bCs/>
          <w:i/>
          <w:iCs/>
          <w:sz w:val="24"/>
          <w:szCs w:val="24"/>
        </w:rPr>
        <w:t xml:space="preserve"> регистрации актов</w:t>
      </w:r>
    </w:p>
    <w:p w:rsidR="00EA4667" w:rsidRDefault="00EA4667" w:rsidP="003F768E">
      <w:pPr>
        <w:jc w:val="center"/>
      </w:pPr>
      <w:r w:rsidRPr="00EA4667">
        <w:rPr>
          <w:rFonts w:ascii="Arial CYR" w:eastAsia="Times New Roman" w:hAnsi="Arial CYR" w:cs="Arial CYR"/>
          <w:b/>
          <w:bCs/>
          <w:i/>
          <w:iCs/>
          <w:sz w:val="24"/>
          <w:szCs w:val="24"/>
        </w:rPr>
        <w:t>гражданского состояния по Саратовской области</w:t>
      </w:r>
    </w:p>
    <w:tbl>
      <w:tblPr>
        <w:tblW w:w="8523" w:type="dxa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1568"/>
        <w:gridCol w:w="1341"/>
        <w:gridCol w:w="1401"/>
        <w:gridCol w:w="1148"/>
      </w:tblGrid>
      <w:tr w:rsidR="00EA4667" w:rsidRPr="00EA4667" w:rsidTr="00254888">
        <w:trPr>
          <w:trHeight w:val="315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1E30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 </w:t>
            </w:r>
            <w:r w:rsidR="001E30D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A4667" w:rsidRPr="00EA4667" w:rsidRDefault="00C05C3C" w:rsidP="001E30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</w:t>
            </w:r>
            <w:r w:rsidR="001E30D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</w:t>
            </w:r>
            <w:r w:rsidR="00EA4667"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мес. 2019 г.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EA4667" w:rsidRPr="00EA4667" w:rsidRDefault="00C05C3C" w:rsidP="001E30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</w:t>
            </w:r>
            <w:r w:rsidR="001E30D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</w:t>
            </w:r>
            <w:r w:rsidR="00EA4667"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мес. 2018 г.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1E30DE" w:rsidRPr="00EA4667" w:rsidTr="00396572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1E30DE" w:rsidRPr="00EA4667" w:rsidRDefault="001E30DE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 рождении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1525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18706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20738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-9,80</w:t>
            </w:r>
          </w:p>
        </w:tc>
      </w:tr>
      <w:tr w:rsidR="001E30DE" w:rsidRPr="00EA4667" w:rsidTr="00396572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1E30DE" w:rsidRPr="00EA4667" w:rsidRDefault="001E30DE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 смерти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2614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30784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31300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-1,65</w:t>
            </w:r>
          </w:p>
        </w:tc>
      </w:tr>
      <w:tr w:rsidR="001E30DE" w:rsidRPr="00EA4667" w:rsidTr="00396572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1E30DE" w:rsidRPr="00EA4667" w:rsidRDefault="001E30DE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 заключении брака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1057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12724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13360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-4,76</w:t>
            </w:r>
          </w:p>
        </w:tc>
      </w:tr>
      <w:tr w:rsidR="001E30DE" w:rsidRPr="00EA4667" w:rsidTr="00396572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1E30DE" w:rsidRPr="00EA4667" w:rsidRDefault="001E30DE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 расторжении брака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800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9084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9163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-0,86</w:t>
            </w:r>
          </w:p>
        </w:tc>
      </w:tr>
      <w:tr w:rsidR="001E30DE" w:rsidRPr="00EA4667" w:rsidTr="00396572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1E30DE" w:rsidRPr="00EA4667" w:rsidRDefault="001E30DE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в т.ч. по решению суда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622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7217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7289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-0,99</w:t>
            </w:r>
          </w:p>
        </w:tc>
      </w:tr>
      <w:tr w:rsidR="001E30DE" w:rsidRPr="00EA4667" w:rsidTr="00396572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1E30DE" w:rsidRPr="00EA4667" w:rsidRDefault="001E30DE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 xml:space="preserve">    по взаимному согласию супругов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172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1791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1813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-1,21</w:t>
            </w:r>
          </w:p>
        </w:tc>
      </w:tr>
      <w:tr w:rsidR="001E30DE" w:rsidRPr="00EA4667" w:rsidTr="00396572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1E30DE" w:rsidRPr="00EA4667" w:rsidRDefault="001E30DE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 xml:space="preserve">     по заявлению супруга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6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76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61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24,59</w:t>
            </w:r>
          </w:p>
        </w:tc>
      </w:tr>
      <w:tr w:rsidR="001E30DE" w:rsidRPr="00EA4667" w:rsidTr="00396572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1E30DE" w:rsidRPr="00EA4667" w:rsidRDefault="001E30DE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Об установлении отцовства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298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3203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3325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-3,67</w:t>
            </w:r>
          </w:p>
        </w:tc>
      </w:tr>
      <w:tr w:rsidR="001E30DE" w:rsidRPr="00EA4667" w:rsidTr="00396572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1E30DE" w:rsidRPr="00EA4667" w:rsidRDefault="001E30DE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Об усыновлении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15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157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166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-5,42</w:t>
            </w:r>
          </w:p>
        </w:tc>
      </w:tr>
      <w:tr w:rsidR="001E30DE" w:rsidRPr="00EA4667" w:rsidTr="00396572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1E30DE" w:rsidRPr="00EA4667" w:rsidRDefault="001E30DE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 перемене имени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103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1018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1144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-11,01</w:t>
            </w:r>
          </w:p>
        </w:tc>
      </w:tr>
      <w:tr w:rsidR="001E30DE" w:rsidRPr="00EA4667" w:rsidTr="00396572">
        <w:trPr>
          <w:trHeight w:val="525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1E30DE" w:rsidRPr="00EA4667" w:rsidRDefault="001E30DE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  <w:t xml:space="preserve">         Всего: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6412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75676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79196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-4,44</w:t>
            </w:r>
          </w:p>
        </w:tc>
      </w:tr>
      <w:tr w:rsidR="001E30DE" w:rsidRPr="00EA4667" w:rsidTr="00396572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1E30DE" w:rsidRPr="00EA4667" w:rsidRDefault="001E30DE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Составлено заключений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160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1422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1878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-24,28</w:t>
            </w:r>
          </w:p>
        </w:tc>
      </w:tr>
      <w:tr w:rsidR="001E30DE" w:rsidRPr="00EA4667" w:rsidTr="00396572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1E30DE" w:rsidRPr="00EA4667" w:rsidRDefault="001E30DE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 xml:space="preserve">Выдано </w:t>
            </w:r>
            <w:proofErr w:type="spellStart"/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повтор</w:t>
            </w:r>
            <w:proofErr w:type="gramStart"/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видетельств</w:t>
            </w:r>
            <w:proofErr w:type="spellEnd"/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2143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21889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24238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-9,69</w:t>
            </w:r>
          </w:p>
        </w:tc>
      </w:tr>
      <w:tr w:rsidR="001E30DE" w:rsidRPr="00EA4667" w:rsidTr="00396572">
        <w:trPr>
          <w:trHeight w:val="585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1E30DE" w:rsidRPr="00EA4667" w:rsidRDefault="001E30DE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Выдано справок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1607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17629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21262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-17,09</w:t>
            </w:r>
          </w:p>
        </w:tc>
      </w:tr>
      <w:tr w:rsidR="001E30DE" w:rsidRPr="00EA4667" w:rsidTr="00396572">
        <w:trPr>
          <w:trHeight w:val="540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1E30DE" w:rsidRPr="00EA4667" w:rsidRDefault="001E30DE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 xml:space="preserve">Проставлено </w:t>
            </w:r>
            <w:proofErr w:type="spellStart"/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апостилей</w:t>
            </w:r>
            <w:proofErr w:type="spellEnd"/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72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1099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922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19,20</w:t>
            </w:r>
          </w:p>
        </w:tc>
      </w:tr>
      <w:tr w:rsidR="001E30DE" w:rsidRPr="00EA4667" w:rsidTr="00396572">
        <w:trPr>
          <w:trHeight w:val="803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1E30DE" w:rsidRPr="00EA4667" w:rsidRDefault="001E30DE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Взыскано госпошлины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2751510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31118780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31962845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1E30DE" w:rsidRDefault="001E30DE" w:rsidP="001E30D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-2,64</w:t>
            </w:r>
          </w:p>
        </w:tc>
      </w:tr>
    </w:tbl>
    <w:p w:rsidR="00254888" w:rsidRDefault="00254888" w:rsidP="00254888">
      <w:pPr>
        <w:spacing w:after="0" w:line="240" w:lineRule="auto"/>
        <w:rPr>
          <w:rFonts w:ascii="Arial CYR" w:eastAsia="Times New Roman" w:hAnsi="Arial CYR" w:cs="Arial CYR"/>
          <w:b/>
          <w:bCs/>
          <w:i/>
          <w:iCs/>
          <w:sz w:val="20"/>
          <w:szCs w:val="20"/>
        </w:rPr>
        <w:sectPr w:rsidR="00254888" w:rsidSect="00766D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7384" w:type="dxa"/>
        <w:tblInd w:w="-885" w:type="dxa"/>
        <w:tblLayout w:type="fixed"/>
        <w:tblLook w:val="04A0"/>
      </w:tblPr>
      <w:tblGrid>
        <w:gridCol w:w="2794"/>
        <w:gridCol w:w="773"/>
        <w:gridCol w:w="773"/>
        <w:gridCol w:w="1060"/>
        <w:gridCol w:w="1088"/>
        <w:gridCol w:w="776"/>
        <w:gridCol w:w="1000"/>
        <w:gridCol w:w="996"/>
        <w:gridCol w:w="1121"/>
        <w:gridCol w:w="1130"/>
        <w:gridCol w:w="939"/>
        <w:gridCol w:w="1041"/>
        <w:gridCol w:w="992"/>
        <w:gridCol w:w="966"/>
        <w:gridCol w:w="966"/>
        <w:gridCol w:w="170"/>
        <w:gridCol w:w="799"/>
      </w:tblGrid>
      <w:tr w:rsidR="00254888" w:rsidRPr="00254888" w:rsidTr="00254888">
        <w:trPr>
          <w:trHeight w:val="255"/>
        </w:trPr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lastRenderedPageBreak/>
              <w:t xml:space="preserve">                                  </w:t>
            </w:r>
            <w:bookmarkStart w:id="0" w:name="RANGE!A1:O70"/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СВЕДЕНИЯ</w:t>
            </w:r>
            <w:bookmarkEnd w:id="0"/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254888" w:rsidRPr="00254888" w:rsidTr="00254888">
        <w:trPr>
          <w:trHeight w:val="255"/>
        </w:trPr>
        <w:tc>
          <w:tcPr>
            <w:tcW w:w="6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о </w:t>
            </w:r>
            <w:proofErr w:type="gramStart"/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государственной</w:t>
            </w:r>
            <w:proofErr w:type="gramEnd"/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 регистрации актов гражданского состояния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254888" w:rsidRPr="00254888" w:rsidTr="00254888">
        <w:trPr>
          <w:trHeight w:val="255"/>
        </w:trPr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                   по Саратовской области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254888" w:rsidRPr="00254888" w:rsidTr="00254888">
        <w:trPr>
          <w:trHeight w:val="255"/>
        </w:trPr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                       за 9 месяцев 2019 год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254888" w:rsidRPr="00254888" w:rsidTr="00254888">
        <w:trPr>
          <w:gridAfter w:val="2"/>
          <w:wAfter w:w="969" w:type="dxa"/>
          <w:trHeight w:val="300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  <w:t>Количество зарегистрированных актов гражданского состояния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  <w:t>Составлено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  <w:t>Выдано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  <w:t xml:space="preserve">Выдано 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</w:pPr>
            <w:r w:rsidRPr="00254888"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>Проставлено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</w:pPr>
            <w:r w:rsidRPr="00254888"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Истребовано </w:t>
            </w:r>
          </w:p>
        </w:tc>
      </w:tr>
      <w:tr w:rsidR="00254888" w:rsidRPr="00254888" w:rsidTr="00254888">
        <w:trPr>
          <w:gridAfter w:val="2"/>
          <w:wAfter w:w="969" w:type="dxa"/>
          <w:trHeight w:val="111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  <w:t>О рождении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  <w:t>О смерти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  <w:t xml:space="preserve">О 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  <w:t>О расторжении брака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  <w:t>Об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  <w:t>Об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  <w:t>О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  <w:t>заключений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  <w:t>повторных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  <w:t>справок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</w:pPr>
            <w:proofErr w:type="spellStart"/>
            <w:r w:rsidRPr="00254888"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>апостилей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</w:pPr>
            <w:r w:rsidRPr="00254888"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>документов</w:t>
            </w:r>
          </w:p>
        </w:tc>
      </w:tr>
      <w:tr w:rsidR="00254888" w:rsidRPr="00254888" w:rsidTr="00254888">
        <w:trPr>
          <w:gridAfter w:val="2"/>
          <w:wAfter w:w="969" w:type="dxa"/>
          <w:trHeight w:val="1275"/>
        </w:trPr>
        <w:tc>
          <w:tcPr>
            <w:tcW w:w="2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</w:pPr>
            <w:proofErr w:type="spellStart"/>
            <w:proofErr w:type="gramStart"/>
            <w:r w:rsidRPr="00254888"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  <w:t>заключе-нии</w:t>
            </w:r>
            <w:proofErr w:type="spellEnd"/>
            <w:proofErr w:type="gramEnd"/>
            <w:r w:rsidRPr="00254888"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  <w:t xml:space="preserve"> брака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  <w:t>по решению суда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  <w:t xml:space="preserve">по </w:t>
            </w:r>
            <w:proofErr w:type="spellStart"/>
            <w:proofErr w:type="gramStart"/>
            <w:r w:rsidRPr="00254888"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  <w:t>взаимно-му</w:t>
            </w:r>
            <w:proofErr w:type="spellEnd"/>
            <w:proofErr w:type="gramEnd"/>
            <w:r w:rsidRPr="00254888"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  <w:t xml:space="preserve"> согласию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  <w:t xml:space="preserve">по </w:t>
            </w:r>
            <w:proofErr w:type="spellStart"/>
            <w:proofErr w:type="gramStart"/>
            <w:r w:rsidRPr="00254888"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  <w:t>заявле-нию</w:t>
            </w:r>
            <w:proofErr w:type="spellEnd"/>
            <w:proofErr w:type="gramEnd"/>
            <w:r w:rsidRPr="00254888"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  <w:t xml:space="preserve"> супруга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</w:pPr>
            <w:proofErr w:type="gramStart"/>
            <w:r w:rsidRPr="00254888"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  <w:t>установлении</w:t>
            </w:r>
            <w:proofErr w:type="gramEnd"/>
            <w:r w:rsidRPr="00254888"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  <w:t xml:space="preserve"> отцовства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</w:pPr>
            <w:proofErr w:type="gramStart"/>
            <w:r w:rsidRPr="00254888"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  <w:t>усыновлении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  <w:t>перемене имени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  <w:t xml:space="preserve">о внесении исправлений </w:t>
            </w:r>
            <w:proofErr w:type="gramStart"/>
            <w:r w:rsidRPr="00254888"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  <w:t>в</w:t>
            </w:r>
            <w:proofErr w:type="gramEnd"/>
            <w:r w:rsidRPr="00254888"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  <w:t xml:space="preserve"> а/</w:t>
            </w:r>
            <w:proofErr w:type="spellStart"/>
            <w:r w:rsidRPr="00254888"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  <w:t>з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  <w:t xml:space="preserve">свидетельств о </w:t>
            </w:r>
            <w:proofErr w:type="spellStart"/>
            <w:r w:rsidRPr="00254888"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  <w:t>гос</w:t>
            </w:r>
            <w:proofErr w:type="spellEnd"/>
            <w:r w:rsidRPr="00254888"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  <w:t xml:space="preserve">. регистрации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  <w:t xml:space="preserve">о </w:t>
            </w:r>
            <w:proofErr w:type="spellStart"/>
            <w:r w:rsidRPr="00254888"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  <w:t>гос</w:t>
            </w:r>
            <w:proofErr w:type="spellEnd"/>
            <w:r w:rsidRPr="00254888">
              <w:rPr>
                <w:rFonts w:ascii="Arial CYR" w:eastAsia="Times New Roman" w:hAnsi="Arial CYR" w:cs="Arial CYR"/>
                <w:i/>
                <w:iCs/>
                <w:sz w:val="12"/>
                <w:szCs w:val="12"/>
              </w:rPr>
              <w:t>. регистрации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</w:pPr>
            <w:r w:rsidRPr="00254888"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548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254888" w:rsidRPr="00254888" w:rsidTr="00254888">
        <w:trPr>
          <w:gridAfter w:val="2"/>
          <w:wAfter w:w="969" w:type="dxa"/>
          <w:trHeight w:val="300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Районные отделы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Александрово-Гайский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Аркадакский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Базарно-Карабулакский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162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7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Балтайский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Воскресенский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6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Дергачевский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Духовницкий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Екатериновский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Ершовский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17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Ивантеевский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Калининский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22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Краснокутский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198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7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Краснопартизанский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Лысогорский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11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Новобурасский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Новоузенский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6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Озинский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26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Перелюбский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Питерский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Ровенский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8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lastRenderedPageBreak/>
              <w:t>Романовский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Самойловский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Саратовский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239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21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Советский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18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Татищевский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159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28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Турковский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Федоровский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79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пос. Светлый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6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Итого по районам: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2902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5970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1575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1224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698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186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434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4838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3598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236</w:t>
            </w:r>
          </w:p>
        </w:tc>
      </w:tr>
      <w:tr w:rsidR="00254888" w:rsidRPr="00254888" w:rsidTr="00254888">
        <w:trPr>
          <w:gridAfter w:val="2"/>
          <w:wAfter w:w="969" w:type="dxa"/>
          <w:trHeight w:val="510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Городские отделы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Аткарский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28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Балаковский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1160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2086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886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1263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109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Балашовский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529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1257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84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9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Вольский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1077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95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22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Красноармейский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176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24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Марксовский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362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50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Петровский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187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16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Пугачевский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19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Ртищевский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241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Хвалынский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Энгельсский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2107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2718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1603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806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1511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141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Итого по городам: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5849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10570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4351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2470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515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1026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282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337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6767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5915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425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254888" w:rsidRPr="00254888" w:rsidTr="00254888">
        <w:trPr>
          <w:gridAfter w:val="2"/>
          <w:wAfter w:w="969" w:type="dxa"/>
          <w:trHeight w:val="270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Отделы г. Саратова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Управление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Дворец бракосочетаний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1295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97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Заводской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1246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891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842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100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Кировский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1118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48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Ленинский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2385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1286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673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1042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68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lastRenderedPageBreak/>
              <w:t>Октябрьский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680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281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28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Межрайонный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1051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281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69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30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Отдел регистрации смерти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8697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Архив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1230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Итого по г</w:t>
            </w:r>
            <w:proofErr w:type="gramStart"/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.С</w:t>
            </w:r>
            <w:proofErr w:type="gramEnd"/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аратову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6480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8697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4614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2102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749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836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57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338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333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5913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4630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274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254888" w:rsidRPr="00254888" w:rsidTr="00254888">
        <w:trPr>
          <w:gridAfter w:val="2"/>
          <w:wAfter w:w="969" w:type="dxa"/>
          <w:trHeight w:val="255"/>
        </w:trPr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Всего по области: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15231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25237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10540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5796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1445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2560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806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1104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17518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14143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4888" w:rsidRPr="00254888" w:rsidRDefault="00254888" w:rsidP="002548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5488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935</w:t>
            </w:r>
          </w:p>
        </w:tc>
      </w:tr>
    </w:tbl>
    <w:p w:rsidR="00EC4FC4" w:rsidRDefault="00EC4FC4"/>
    <w:sectPr w:rsidR="00EC4FC4" w:rsidSect="0025488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667"/>
    <w:rsid w:val="000D1DB2"/>
    <w:rsid w:val="00195104"/>
    <w:rsid w:val="001E30DE"/>
    <w:rsid w:val="00254888"/>
    <w:rsid w:val="00350F37"/>
    <w:rsid w:val="003E63A7"/>
    <w:rsid w:val="003F768E"/>
    <w:rsid w:val="005A1840"/>
    <w:rsid w:val="00766D21"/>
    <w:rsid w:val="00B92323"/>
    <w:rsid w:val="00C05C3C"/>
    <w:rsid w:val="00D326B4"/>
    <w:rsid w:val="00EA4667"/>
    <w:rsid w:val="00EC4FC4"/>
    <w:rsid w:val="00F5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8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4888"/>
    <w:rPr>
      <w:color w:val="800080"/>
      <w:u w:val="single"/>
    </w:rPr>
  </w:style>
  <w:style w:type="paragraph" w:customStyle="1" w:styleId="xl64">
    <w:name w:val="xl64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7">
    <w:name w:val="xl67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0">
    <w:name w:val="xl70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1">
    <w:name w:val="xl71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4">
    <w:name w:val="xl74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5">
    <w:name w:val="xl85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a"/>
    <w:rsid w:val="002548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">
    <w:name w:val="xl94"/>
    <w:basedOn w:val="a"/>
    <w:rsid w:val="002548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"/>
    <w:rsid w:val="002548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8">
    <w:name w:val="xl98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9">
    <w:name w:val="xl99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2019-07-02T12:44:00Z</dcterms:created>
  <dcterms:modified xsi:type="dcterms:W3CDTF">2019-12-06T13:49:00Z</dcterms:modified>
</cp:coreProperties>
</file>